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800" w:rsidRPr="004328C0" w:rsidRDefault="00F111B6" w:rsidP="00F111B6">
      <w:pPr>
        <w:spacing w:after="0" w:line="240" w:lineRule="auto"/>
        <w:jc w:val="center"/>
        <w:rPr>
          <w:rFonts w:ascii="DokChampa" w:eastAsia="DokChampa" w:hAnsi="DokChampa" w:cs="DokChampa"/>
          <w:b/>
          <w:sz w:val="52"/>
          <w:szCs w:val="52"/>
        </w:rPr>
      </w:pPr>
      <w:r w:rsidRPr="004328C0">
        <w:rPr>
          <w:rFonts w:ascii="DokChampa" w:eastAsia="DokChampa" w:hAnsi="DokChampa" w:cs="DokChampa"/>
          <w:b/>
          <w:sz w:val="52"/>
          <w:szCs w:val="52"/>
        </w:rPr>
        <w:t xml:space="preserve">$500 </w:t>
      </w:r>
      <w:r w:rsidR="00597352" w:rsidRPr="004328C0">
        <w:rPr>
          <w:rFonts w:ascii="DokChampa" w:eastAsia="DokChampa" w:hAnsi="DokChampa" w:cs="DokChampa"/>
          <w:b/>
          <w:sz w:val="52"/>
          <w:szCs w:val="52"/>
        </w:rPr>
        <w:t>Ouida Wright Garner Scholarship</w:t>
      </w:r>
    </w:p>
    <w:p w:rsidR="008A3800" w:rsidRDefault="00F111B6" w:rsidP="00F111B6">
      <w:pPr>
        <w:tabs>
          <w:tab w:val="left" w:pos="3720"/>
          <w:tab w:val="center" w:pos="4680"/>
        </w:tabs>
        <w:spacing w:after="0" w:line="240" w:lineRule="auto"/>
        <w:jc w:val="center"/>
        <w:rPr>
          <w:rFonts w:ascii="DokChampa" w:eastAsia="DokChampa" w:hAnsi="DokChampa" w:cs="DokChampa"/>
          <w:sz w:val="36"/>
          <w:szCs w:val="36"/>
        </w:rPr>
      </w:pPr>
      <w:r>
        <w:rPr>
          <w:rFonts w:ascii="DokChampa" w:eastAsia="DokChampa" w:hAnsi="DokChampa" w:cs="DokChampa"/>
          <w:sz w:val="36"/>
          <w:szCs w:val="36"/>
        </w:rPr>
        <w:t xml:space="preserve">Due </w:t>
      </w:r>
      <w:r w:rsidR="00372E2A">
        <w:rPr>
          <w:rFonts w:ascii="DokChampa" w:eastAsia="DokChampa" w:hAnsi="DokChampa" w:cs="DokChampa"/>
          <w:sz w:val="36"/>
          <w:szCs w:val="36"/>
        </w:rPr>
        <w:t>to Ms. Wells at Bailey J</w:t>
      </w:r>
      <w:r w:rsidR="004328C0">
        <w:rPr>
          <w:rFonts w:ascii="DokChampa" w:eastAsia="DokChampa" w:hAnsi="DokChampa" w:cs="DokChampa"/>
          <w:sz w:val="36"/>
          <w:szCs w:val="36"/>
        </w:rPr>
        <w:t xml:space="preserve">unior </w:t>
      </w:r>
      <w:r w:rsidR="00372E2A">
        <w:rPr>
          <w:rFonts w:ascii="DokChampa" w:eastAsia="DokChampa" w:hAnsi="DokChampa" w:cs="DokChampa"/>
          <w:sz w:val="36"/>
          <w:szCs w:val="36"/>
        </w:rPr>
        <w:t>H</w:t>
      </w:r>
      <w:r w:rsidR="004328C0">
        <w:rPr>
          <w:rFonts w:ascii="DokChampa" w:eastAsia="DokChampa" w:hAnsi="DokChampa" w:cs="DokChampa"/>
          <w:sz w:val="36"/>
          <w:szCs w:val="36"/>
        </w:rPr>
        <w:t>igh</w:t>
      </w:r>
      <w:r w:rsidR="00372E2A">
        <w:rPr>
          <w:rFonts w:ascii="DokChampa" w:eastAsia="DokChampa" w:hAnsi="DokChampa" w:cs="DokChampa"/>
          <w:sz w:val="36"/>
          <w:szCs w:val="36"/>
        </w:rPr>
        <w:t xml:space="preserve"> </w:t>
      </w:r>
      <w:r w:rsidR="00471274">
        <w:rPr>
          <w:rFonts w:ascii="DokChampa" w:eastAsia="DokChampa" w:hAnsi="DokChampa" w:cs="DokChampa"/>
          <w:sz w:val="36"/>
          <w:szCs w:val="36"/>
        </w:rPr>
        <w:t xml:space="preserve">April </w:t>
      </w:r>
      <w:r w:rsidR="003D2071">
        <w:rPr>
          <w:rFonts w:ascii="DokChampa" w:eastAsia="DokChampa" w:hAnsi="DokChampa" w:cs="DokChampa"/>
          <w:sz w:val="36"/>
          <w:szCs w:val="36"/>
        </w:rPr>
        <w:t>2</w:t>
      </w:r>
      <w:r w:rsidR="00471274">
        <w:rPr>
          <w:rFonts w:ascii="DokChampa" w:eastAsia="DokChampa" w:hAnsi="DokChampa" w:cs="DokChampa"/>
          <w:sz w:val="36"/>
          <w:szCs w:val="36"/>
        </w:rPr>
        <w:t>, 202</w:t>
      </w:r>
      <w:r w:rsidR="00F606ED">
        <w:rPr>
          <w:rFonts w:ascii="DokChampa" w:eastAsia="DokChampa" w:hAnsi="DokChampa" w:cs="DokChampa"/>
          <w:sz w:val="36"/>
          <w:szCs w:val="36"/>
        </w:rPr>
        <w:t>6</w:t>
      </w:r>
    </w:p>
    <w:p w:rsidR="00F111B6" w:rsidRDefault="00F111B6" w:rsidP="00F111B6">
      <w:pPr>
        <w:tabs>
          <w:tab w:val="left" w:pos="3720"/>
          <w:tab w:val="center" w:pos="4680"/>
        </w:tabs>
        <w:spacing w:after="0" w:line="240" w:lineRule="auto"/>
        <w:jc w:val="center"/>
        <w:rPr>
          <w:rFonts w:ascii="DokChampa" w:eastAsia="DokChampa" w:hAnsi="DokChampa" w:cs="DokChampa"/>
          <w:sz w:val="36"/>
          <w:szCs w:val="36"/>
        </w:rPr>
      </w:pPr>
    </w:p>
    <w:p w:rsidR="008A3800" w:rsidRDefault="005973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The Ouida Wright Garner Scholarship is intended for Arlington High graduating seniors that took speech at Bailey Junior High.</w:t>
      </w:r>
    </w:p>
    <w:p w:rsidR="008A3800" w:rsidRDefault="00597352" w:rsidP="00F111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REQUIREMENTS: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All applicants must:</w:t>
      </w:r>
    </w:p>
    <w:p w:rsidR="008A3800" w:rsidRDefault="00597352" w:rsidP="00F111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Be a student in good standing at Arlington High School.</w:t>
      </w:r>
    </w:p>
    <w:p w:rsidR="008A3800" w:rsidRDefault="00597352" w:rsidP="00F111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Attend an accredited college, university or junior college in the fall of the current school year.</w:t>
      </w:r>
    </w:p>
    <w:p w:rsidR="008A3800" w:rsidRPr="00F111B6" w:rsidRDefault="00597352" w:rsidP="00F111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Must have attended Bailey Junior High and t</w:t>
      </w:r>
      <w:r w:rsidR="00F111B6">
        <w:rPr>
          <w:rFonts w:ascii="Times New Roman" w:eastAsia="Times New Roman" w:hAnsi="Times New Roman" w:cs="Times New Roman"/>
          <w:color w:val="000000"/>
          <w:sz w:val="28"/>
          <w:szCs w:val="28"/>
        </w:rPr>
        <w:t>aken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speech as your elective.</w:t>
      </w:r>
    </w:p>
    <w:p w:rsidR="00F111B6" w:rsidRDefault="00F111B6" w:rsidP="00F111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List year(s) at Bailey when you took speech here:  ____________________________</w:t>
      </w:r>
    </w:p>
    <w:p w:rsidR="008A3800" w:rsidRPr="00F111B6" w:rsidRDefault="00597352" w:rsidP="00F111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Must have a 3.0 GPA</w:t>
      </w:r>
    </w:p>
    <w:p w:rsidR="00F111B6" w:rsidRDefault="00F111B6" w:rsidP="00F111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:rsidR="008A3800" w:rsidRDefault="0059735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Name: </w:t>
      </w:r>
      <w:r w:rsidR="00F111B6">
        <w:rPr>
          <w:rFonts w:ascii="Times New Roman" w:eastAsia="Times New Roman" w:hAnsi="Times New Roman" w:cs="Times New Roman"/>
          <w:sz w:val="28"/>
          <w:szCs w:val="28"/>
        </w:rPr>
        <w:t>____________________________AISD ID #_____________________</w:t>
      </w:r>
    </w:p>
    <w:p w:rsidR="008A3800" w:rsidRDefault="0059735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Address: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127000</wp:posOffset>
                </wp:positionV>
                <wp:extent cx="5029200" cy="22225"/>
                <wp:effectExtent l="0" t="0" r="0" b="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36163" y="3779683"/>
                          <a:ext cx="5019675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901700</wp:posOffset>
                </wp:positionH>
                <wp:positionV relativeFrom="paragraph">
                  <wp:posOffset>127000</wp:posOffset>
                </wp:positionV>
                <wp:extent cx="5029200" cy="22225"/>
                <wp:effectExtent b="0" l="0" r="0" t="0"/>
                <wp:wrapNone/>
                <wp:docPr id="1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A3800" w:rsidRDefault="0059735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City, State, Zip code: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127000</wp:posOffset>
                </wp:positionV>
                <wp:extent cx="4152900" cy="22225"/>
                <wp:effectExtent l="0" t="0" r="0" b="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74313" y="3780000"/>
                          <a:ext cx="41433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1778000</wp:posOffset>
                </wp:positionH>
                <wp:positionV relativeFrom="paragraph">
                  <wp:posOffset>127000</wp:posOffset>
                </wp:positionV>
                <wp:extent cx="4152900" cy="22225"/>
                <wp:effectExtent b="0" l="0" r="0" t="0"/>
                <wp:wrapNone/>
                <wp:docPr id="2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29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A3800" w:rsidRDefault="00F111B6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151765</wp:posOffset>
                </wp:positionV>
                <wp:extent cx="542925" cy="45719"/>
                <wp:effectExtent l="0" t="0" r="28575" b="3111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083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243pt;margin-top:11.95pt;width:42.75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G2L3AEAALcDAAAOAAAAZHJzL2Uyb0RvYy54bWysU82O0zAQviPxDpbvNE21BRo1XaGW5YKg&#10;0sIDTGMnseQ/zXib9u0Zu6XLwgEJkcNkPD/fzHwer+9PzoqjRjLBt7KezaXQvgvK+KGV3789vHkv&#10;BSXwCmzwupVnTfJ+8/rVeoqNXoQxWKVRMIinZoqtHFOKTVVRN2oHNAtRe3b2AR0kPuJQKYSJ0Z2t&#10;FvP522oKqCKGThOxdXdxyk3B73vdpa99TzoJ20ruLRWJRR6yrDZraAaEOJru2gb8QxcOjOeiN6gd&#10;JBBPaP6AcqbDQKFPsy64KvS96XSZgaep579N8zhC1GUWJofijSb6f7Ddl+MehVGtXNRSeHB8R48J&#10;wQxjEh8QwyS2wXvmMaDgEOZritRw2tbv8XqiuMc8/KlHl/88ljgVjs83jvUpiY6Ny7vFarGUomPX&#10;3fJdvcqQ1XNuREqfdHAiK62kay+3JupCMxw/U7ok/kzIhX14MNayHRrrxdTK1bLUAt6s3kLisi7y&#10;rOSHAkPBGpVTcgbhcNhaFEfIu1K+a28vwnK9HdB4iSuuHAYNhievijZqUB+9EukcmU7Piy9zM+Sk&#10;sJqfCSslLoGxf49jcqxnjjLvF6azdgjqXC6g2Hk7CovXTc7r9+u5ZD+/t80PAAAA//8DAFBLAwQU&#10;AAYACAAAACEA9itA/N8AAAAJAQAADwAAAGRycy9kb3ducmV2LnhtbEyPzU7DMBCE70i8g7VI3KiT&#10;lpQSsqkQCC5ICArct7GbGOJ1Gjs/vD3mBMfRjGa+KbazbcWoe28cI6SLBITmyinDNcL728PFBoQP&#10;xIpaxxrhW3vYlqcnBeXKTfyqx12oRSxhnxNCE0KXS+mrRlvyC9dpjt7B9ZZClH0tVU9TLLetXCbJ&#10;WloyHBca6vRdo6uv3WARrKk/hqN5PmSf99NjeHqhcbJHxPOz+fYGRNBz+AvDL35EhzIy7d3AyosW&#10;4XKzjl8CwnJ1DSIGsqs0A7FHWKUpyLKQ/x+UPwAAAP//AwBQSwECLQAUAAYACAAAACEAtoM4kv4A&#10;AADhAQAAEwAAAAAAAAAAAAAAAAAAAAAAW0NvbnRlbnRfVHlwZXNdLnhtbFBLAQItABQABgAIAAAA&#10;IQA4/SH/1gAAAJQBAAALAAAAAAAAAAAAAAAAAC8BAABfcmVscy8ucmVsc1BLAQItABQABgAIAAAA&#10;IQCt6G2L3AEAALcDAAAOAAAAAAAAAAAAAAAAAC4CAABkcnMvZTJvRG9jLnhtbFBLAQItABQABgAI&#10;AAAAIQD2K0D83wAAAAkBAAAPAAAAAAAAAAAAAAAAADYEAABkcnMvZG93bnJldi54bWxQSwUGAAAA&#10;AAQABADzAAAAQgUAAAAA&#10;">
                <v:stroke startarrowwidth="narrow" startarrowlength="short" endarrowwidth="narrow" endarrowlength="short"/>
              </v:shape>
            </w:pict>
          </mc:Fallback>
        </mc:AlternateContent>
      </w:r>
      <w:r w:rsidR="00597352">
        <w:rPr>
          <w:rFonts w:ascii="Times New Roman" w:eastAsia="Times New Roman" w:hAnsi="Times New Roman" w:cs="Times New Roman"/>
          <w:sz w:val="28"/>
          <w:szCs w:val="28"/>
        </w:rPr>
        <w:t xml:space="preserve">Telephone:                                      Age:              Date of Birth: </w:t>
      </w:r>
      <w:r w:rsidR="0059735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152400</wp:posOffset>
                </wp:positionV>
                <wp:extent cx="1543050" cy="22225"/>
                <wp:effectExtent l="0" t="0" r="0" b="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79238" y="378000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C8539F" id="Straight Arrow Connector 19" o:spid="_x0000_s1026" type="#_x0000_t32" style="position:absolute;margin-left:85pt;margin-top:12pt;width:121.5pt;height: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RIQ5wEAAMADAAAOAAAAZHJzL2Uyb0RvYy54bWysU9uO0zAQfUfiHyy/06QtZbdR0xVqWV4Q&#10;VFr4ANd2Eku+acbbtH/P2CldLg9IiDw4tmfmzDkz483D2Vl20oAm+JbPZzVn2sugjO9b/u3r45t7&#10;zjAJr4QNXrf8opE/bF+/2oyx0YswBKs0MALx2Iyx5UNKsakqlIN2Amchak/GLoATiY7QVwrESOjO&#10;Vou6fleNAVSEIDUi3e4nI98W/K7TMn3pOtSJ2ZYTt1RWKOsxr9V2I5oeRByMvNIQ/8DCCeMp6Q1q&#10;L5Jgz2D+gHJGQsDQpZkMrgpdZ6QuGkjNvP5NzdMgoi5aqDgYb2XC/wcrP58OwIyi3q0588JRj54S&#10;CNMPib0HCCPbBe+pjgEYuVC9xogNhe38Aa4njAfI4s8duPwnWezc8reru/ViSQNwafny7r6mb6q3&#10;PicmyWG+Wi5XixVnkjyKrXoBiYDpow6O5U3L8UrqxmZe6i1OnzARDQr8EZAZ+PBorC3NtZ6NLV9P&#10;eQSNWGdFopQukmj0fYHBYI3KITkYoT/uLLCTyENTvsybUvzilvPtBQ6TXzFN8iA8e1VyD1qoD16x&#10;dIlUV08vgGcy6Dizmt4LbYpfEsb+3Y8IWE88cgOmkufdMahL6US5pzEpTK8jnefw53OJfnl42+8A&#10;AAD//wMAUEsDBBQABgAIAAAAIQCsRE363AAAAAkBAAAPAAAAZHJzL2Rvd25yZXYueG1sTE9NT8Mw&#10;DL0j8R8iI3Fj6cbGpq7phEBwQUIw4O41XltonK5JP/j3mBOc7Gc/vY9sN7lGDdSF2rOB+SwBRVx4&#10;W3Np4P3t4WoDKkRki41nMvBNAXb5+VmGqfUjv9Kwj6USEQ4pGqhibFOtQ1GRwzDzLbH8jr5zGAV2&#10;pbYdjiLuGr1IkhvtsGZxqLClu4qKr33vDLi6/OhP9fNx9Xk/PsanFxxGdzLm8mK63YKKNMU/MvzG&#10;l+iQS6aD79kG1QheJ9IlGlgsZQphOb+W5SCH9Qp0nun/DfIfAAAA//8DAFBLAQItABQABgAIAAAA&#10;IQC2gziS/gAAAOEBAAATAAAAAAAAAAAAAAAAAAAAAABbQ29udGVudF9UeXBlc10ueG1sUEsBAi0A&#10;FAAGAAgAAAAhADj9If/WAAAAlAEAAAsAAAAAAAAAAAAAAAAALwEAAF9yZWxzLy5yZWxzUEsBAi0A&#10;FAAGAAgAAAAhAG7BEhDnAQAAwAMAAA4AAAAAAAAAAAAAAAAALgIAAGRycy9lMm9Eb2MueG1sUEsB&#10;Ai0AFAAGAAgAAAAhAKxETfrcAAAACQEAAA8AAAAAAAAAAAAAAAAAQQQAAGRycy9kb3ducmV2Lnht&#10;bFBLBQYAAAAABAAEAPMAAABKBQAAAAA=&#10;">
                <v:stroke startarrowwidth="narrow" startarrowlength="short" endarrowwidth="narrow" endarrowlength="short"/>
              </v:shape>
            </w:pict>
          </mc:Fallback>
        </mc:AlternateContent>
      </w:r>
      <w:r w:rsidR="0059735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4711700</wp:posOffset>
                </wp:positionH>
                <wp:positionV relativeFrom="paragraph">
                  <wp:posOffset>152400</wp:posOffset>
                </wp:positionV>
                <wp:extent cx="1228725" cy="22225"/>
                <wp:effectExtent l="0" t="0" r="0" b="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36400" y="3780000"/>
                          <a:ext cx="1219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4711700</wp:posOffset>
                </wp:positionH>
                <wp:positionV relativeFrom="paragraph">
                  <wp:posOffset>152400</wp:posOffset>
                </wp:positionV>
                <wp:extent cx="1228725" cy="22225"/>
                <wp:effectExtent b="0" l="0" r="0" t="0"/>
                <wp:wrapNone/>
                <wp:docPr id="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A3800" w:rsidRDefault="0059735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Graduation Date:                                      Proposed Major: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1511300</wp:posOffset>
                </wp:positionH>
                <wp:positionV relativeFrom="paragraph">
                  <wp:posOffset>139700</wp:posOffset>
                </wp:positionV>
                <wp:extent cx="1514475" cy="22225"/>
                <wp:effectExtent l="0" t="0" r="0" b="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93525" y="3780000"/>
                          <a:ext cx="15049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1511300</wp:posOffset>
                </wp:positionH>
                <wp:positionV relativeFrom="paragraph">
                  <wp:posOffset>139700</wp:posOffset>
                </wp:positionV>
                <wp:extent cx="1514475" cy="22225"/>
                <wp:effectExtent b="0" l="0" r="0" t="0"/>
                <wp:wrapNone/>
                <wp:docPr id="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447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139700</wp:posOffset>
                </wp:positionV>
                <wp:extent cx="1552575" cy="22225"/>
                <wp:effectExtent l="0" t="0" r="0" b="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74475" y="3780000"/>
                          <a:ext cx="15430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139700</wp:posOffset>
                </wp:positionV>
                <wp:extent cx="1552575" cy="22225"/>
                <wp:effectExtent b="0" l="0" r="0" t="0"/>
                <wp:wrapNone/>
                <wp:docPr id="2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A3800" w:rsidRDefault="0059735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Colleges to which you have applied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127000</wp:posOffset>
                </wp:positionV>
                <wp:extent cx="3114675" cy="22225"/>
                <wp:effectExtent l="0" t="0" r="0" b="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93425" y="3780000"/>
                          <a:ext cx="31051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2819400</wp:posOffset>
                </wp:positionH>
                <wp:positionV relativeFrom="paragraph">
                  <wp:posOffset>127000</wp:posOffset>
                </wp:positionV>
                <wp:extent cx="3114675" cy="22225"/>
                <wp:effectExtent b="0" l="0" r="0" t="0"/>
                <wp:wrapNone/>
                <wp:docPr id="1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1467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A3800" w:rsidRDefault="0059735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Career Interest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1320800</wp:posOffset>
                </wp:positionH>
                <wp:positionV relativeFrom="paragraph">
                  <wp:posOffset>152400</wp:posOffset>
                </wp:positionV>
                <wp:extent cx="4610100" cy="22224"/>
                <wp:effectExtent l="0" t="0" r="0" b="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3045713" y="3775238"/>
                          <a:ext cx="460057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1320800</wp:posOffset>
                </wp:positionH>
                <wp:positionV relativeFrom="paragraph">
                  <wp:posOffset>152400</wp:posOffset>
                </wp:positionV>
                <wp:extent cx="4610100" cy="22224"/>
                <wp:effectExtent b="0" l="0" r="0" t="0"/>
                <wp:wrapNone/>
                <wp:docPr id="2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00" cy="2222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81E44" w:rsidRDefault="00597352" w:rsidP="00781E44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Extracurricular Activities and Community Service Activities; (Attach separate sheet if necessary.) ________________________________________________________________________________________________________________________________________________________________________________________________</w:t>
      </w:r>
      <w:r w:rsidR="00781E4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781E44" w:rsidRDefault="00781E44" w:rsidP="00781E44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8A3800" w:rsidRDefault="004328C0" w:rsidP="004328C0">
      <w:pPr>
        <w:ind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&lt; - More info needed on the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back 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&gt;</w:t>
      </w:r>
    </w:p>
    <w:p w:rsidR="00F111B6" w:rsidRDefault="00F111B6">
      <w:pPr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8A3800" w:rsidRDefault="00597352">
      <w:pPr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Leadership positions in your school or community:</w:t>
      </w:r>
    </w:p>
    <w:p w:rsidR="008A3800" w:rsidRDefault="0059735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8A3800" w:rsidRDefault="00781E44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8A3800" w:rsidRDefault="0059735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Achievements, Honors and Awards you have received throughout high school:</w:t>
      </w:r>
    </w:p>
    <w:p w:rsidR="008A3800" w:rsidRDefault="0059735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781E44" w:rsidRDefault="00781E44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8A3800" w:rsidRDefault="0059735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ESSAY: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Submit an essay of 300-500 words about how Bailey speech had an impact on your life.</w:t>
      </w:r>
    </w:p>
    <w:p w:rsidR="008A3800" w:rsidRDefault="0059735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 understand that if I am selected to receive this scholarship, my final approval is contingent upon the completion of my high school requirements prior to August 31 of the current school year. If I do not meet this requirement, I relinquish any right to the Ouida Wright Garner Scholarship. I also understand that I must enroll in a college no later than the fall semester following my high school graduation or I forfeit the scholarship.</w:t>
      </w:r>
    </w:p>
    <w:p w:rsidR="008A3800" w:rsidRDefault="0059735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304800</wp:posOffset>
                </wp:positionV>
                <wp:extent cx="2266950" cy="45719"/>
                <wp:effectExtent l="0" t="0" r="19050" b="3111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922E1" id="Straight Arrow Connector 24" o:spid="_x0000_s1026" type="#_x0000_t32" style="position:absolute;margin-left:25.5pt;margin-top:24pt;width:178.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zFo3gEAALgDAAAOAAAAZHJzL2Uyb0RvYy54bWysU8mO2zAMvRfoPwi6N06MSdoYcQZF0uml&#10;aAeY9gMYWbYFaAOpiZO/L6WkmS6HAkV9oCkuj+QTtbk/OSuOGskE38rFbC6F9ip0xg+t/Pb14c07&#10;KSiB78AGr1t51iTvt69fbabY6DqMwXYaBYN4aqbYyjGl2FQVqVE7oFmI2rOzD+gg8RGHqkOYGN3Z&#10;qp7PV9UUsIsYlCZi6/7ilNuC3/dapS99TzoJ20ruLRWJRR6yrLYbaAaEOBp1bQP+oQsHxnPRG9Qe&#10;EohnNH9AOaMwUOjTTAVXhb43SpcZeJrF/LdpnkaIuszC5FC80UT/D1Z9Pj6iMF0r6zspPDi+o6eE&#10;YIYxifeIYRK74D3zGFBwCPM1RWo4becf8Xqi+Ih5+FOPLv95LHEqHJ9vHOtTEoqNdb1arZd8FYp9&#10;d8u3i3XGrF6SI1L6qIMTWWklXZu5dbEoPMPxE6VL4o+EXNmHB2Mt26GxXkytXC/rJdcCXq3eQmLV&#10;RR6W/FBgKFjT5ZScQTgcdhbFEfKylO/a2y9hud4eaLzEFVcOgwbDs++KNmroPvhOpHNkPj1vvszN&#10;kJPCan4nrJS4BMb+PY7JsZ45ysRfqM7aIXTncgPFzutRWLyuct6/n88l++XBbb8DAAD//wMAUEsD&#10;BBQABgAIAAAAIQBwklJv3AAAAAgBAAAPAAAAZHJzL2Rvd25yZXYueG1sTI/NTsNADITvSLzDykjc&#10;6KZVg6qQTYVAcEFCUODuZt0kkPWm2c0Pb497oifbmtH4m3w7u1aN1IfGs4HlIgFFXHrbcGXg8+Pp&#10;ZgMqRGSLrWcy8EsBtsXlRY6Z9RO/07iLlZIQDhkaqGPsMq1DWZPDsPAdsWgH3zuMcvaVtj1OEu5a&#10;vUqSW+2wYflQY0cPNZU/u8EZcE31NRyb10P6/Tg9x5c3HCd3NOb6ar6/AxVpjv9mOOELOhTCtPcD&#10;26BaA+lSqkQD641M0dfJadmLkK5AF7k+L1D8AQAA//8DAFBLAQItABQABgAIAAAAIQC2gziS/gAA&#10;AOEBAAATAAAAAAAAAAAAAAAAAAAAAABbQ29udGVudF9UeXBlc10ueG1sUEsBAi0AFAAGAAgAAAAh&#10;ADj9If/WAAAAlAEAAAsAAAAAAAAAAAAAAAAALwEAAF9yZWxzLy5yZWxzUEsBAi0AFAAGAAgAAAAh&#10;AMi3MWjeAQAAuAMAAA4AAAAAAAAAAAAAAAAALgIAAGRycy9lMm9Eb2MueG1sUEsBAi0AFAAGAAgA&#10;AAAhAHCSUm/cAAAACAEAAA8AAAAAAAAAAAAAAAAAOAQAAGRycy9kb3ducmV2LnhtbFBLBQYAAAAA&#10;BAAEAPMAAABBBQAAAAA=&#10;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317500</wp:posOffset>
                </wp:positionV>
                <wp:extent cx="2667000" cy="22225"/>
                <wp:effectExtent l="0" t="0" r="0" b="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17263" y="3780000"/>
                          <a:ext cx="26574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6C6851" id="Straight Arrow Connector 17" o:spid="_x0000_s1026" type="#_x0000_t32" style="position:absolute;margin-left:234pt;margin-top:25pt;width:210pt;height: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4sY6AEAAMADAAAOAAAAZHJzL2Uyb0RvYy54bWysU8lu2zAQvRfoPxC815KV2E4My0FhN70U&#10;rYG0H0CTlESAG2YYy/77DmnH6XIoEFQHakjO8t6b4erh6Cw7aEATfMunk5oz7WVQxvct//H98cMd&#10;Z5iEV8IGr1t+0sgf1u/frca41E0YglUaGCXxuBxjy4eU4rKqUA7aCZyEqD1ddgGcSLSFvlIgRsru&#10;bNXU9bwaA6gIQWpEOt2eL/m65O86LdO3rkOdmG05YUtlhbLu81qtV2LZg4iDkRcY4g0onDCeil5T&#10;bUUS7BnMX6mckRAwdGkig6tC1xmpCwdiM63/YPM0iKgLFxIH41Um/H9p5dfDDphR1LsFZ1446tFT&#10;AmH6IbGPAGFkm+A96RiAkQvpNUZcUtjG7+Cyw7iDTP7Ygct/osWOLb+tp4tmfsPZqeU3i7uavrPe&#10;+piYJIdmPlvcLmacSfIod9VrkgiYPuvgWDZajhdQVzTTorc4fMFEMCjwJSAj8OHRWFuaaz0bW34/&#10;a3IdQSPWWZHIdJFIo+9LGgzWqBySgxH6/cYCO4g8NOXLuKnEb2653lbgcPYrV2d6EJ69KrUHLdQn&#10;r1g6RdLV0wvgGQw6zqym90JG8UvC2H/7EQDrCUduwFnybO2DOpVOlHMak4L0MtJ5Dn/dl+jXh7f+&#10;CQAA//8DAFBLAwQUAAYACAAAACEA0gnQ2t0AAAAJAQAADwAAAGRycy9kb3ducmV2LnhtbEyPS0/E&#10;MAyE70j8h8hI3NiUR1dVabpCILggIVjg7m29baBxuk364N/jPcHJ8ng0/qbYLK5TEw3BejZwuUpA&#10;EVe+ttwY+Hh/vMhAhYhcY+eZDPxQgE15elJgXvuZ32jaxkZJCIccDbQx9rnWoWrJYVj5nlhuez84&#10;jLIOja4HnCXcdfoqSdbaoWX50GJP9y1V39vRGXC2+RwP9mWffj3MT/H5FafZHYw5P1vubkFFWuKf&#10;GY74gg6lMO38yHVQnYGbdSZdooE0kSmGLDsKOxGuU9Blof83KH8BAAD//wMAUEsBAi0AFAAGAAgA&#10;AAAhALaDOJL+AAAA4QEAABMAAAAAAAAAAAAAAAAAAAAAAFtDb250ZW50X1R5cGVzXS54bWxQSwEC&#10;LQAUAAYACAAAACEAOP0h/9YAAACUAQAACwAAAAAAAAAAAAAAAAAvAQAAX3JlbHMvLnJlbHNQSwEC&#10;LQAUAAYACAAAACEA0puLGOgBAADAAwAADgAAAAAAAAAAAAAAAAAuAgAAZHJzL2Uyb0RvYy54bWxQ&#10;SwECLQAUAAYACAAAACEA0gnQ2t0AAAAJAQAADwAAAAAAAAAAAAAAAABCBAAAZHJzL2Rvd25yZXYu&#10;eG1sUEsFBgAAAAAEAAQA8wAAAEwFAAAAAA==&#10;">
                <v:stroke startarrowwidth="narrow" startarrowlength="short" endarrowwidth="narrow" endarrowlength="short"/>
              </v:shape>
            </w:pict>
          </mc:Fallback>
        </mc:AlternateContent>
      </w:r>
    </w:p>
    <w:p w:rsidR="008A3800" w:rsidRDefault="0059735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Signature of Applicant      date              Signature of Parent/Guardian    date</w:t>
      </w:r>
    </w:p>
    <w:p w:rsidR="008A3800" w:rsidRDefault="0059735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Please return to (by </w:t>
      </w:r>
      <w:r w:rsidR="00471274">
        <w:rPr>
          <w:rFonts w:ascii="Times New Roman" w:eastAsia="Times New Roman" w:hAnsi="Times New Roman" w:cs="Times New Roman"/>
          <w:sz w:val="28"/>
          <w:szCs w:val="28"/>
        </w:rPr>
        <w:t xml:space="preserve">April </w:t>
      </w:r>
      <w:r w:rsidR="003D2071">
        <w:rPr>
          <w:rFonts w:ascii="Times New Roman" w:eastAsia="Times New Roman" w:hAnsi="Times New Roman" w:cs="Times New Roman"/>
          <w:sz w:val="28"/>
          <w:szCs w:val="28"/>
        </w:rPr>
        <w:t>2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) Ms. Wells via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email 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mwells1@aisd.net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OR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drop off in person to:  </w:t>
      </w:r>
    </w:p>
    <w:p w:rsidR="008A3800" w:rsidRDefault="0059735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Bailey Junior High c/0 Katy Wells</w:t>
      </w:r>
    </w:p>
    <w:p w:rsidR="008A3800" w:rsidRDefault="0059735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2411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Winewood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Dr.</w:t>
      </w:r>
    </w:p>
    <w:p w:rsidR="008A3800" w:rsidRDefault="0059735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Arlington, Texas 76013 </w:t>
      </w:r>
    </w:p>
    <w:sectPr w:rsidR="008A380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92F1E"/>
    <w:multiLevelType w:val="multilevel"/>
    <w:tmpl w:val="871E3520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800"/>
    <w:rsid w:val="00372E2A"/>
    <w:rsid w:val="003D2071"/>
    <w:rsid w:val="004328C0"/>
    <w:rsid w:val="00471274"/>
    <w:rsid w:val="00597352"/>
    <w:rsid w:val="00781E44"/>
    <w:rsid w:val="008A3800"/>
    <w:rsid w:val="00D64C27"/>
    <w:rsid w:val="00F0765D"/>
    <w:rsid w:val="00F111B6"/>
    <w:rsid w:val="00F6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27246"/>
  <w15:docId w15:val="{2FC0842F-CEF4-4DB9-9455-4698484F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hyperlink" Target="mailto:mwells1@aisd.ne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8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1XrZdfNkwHJfXZdg5sx4MFegKg==">AMUW2mVNdYebd+Yq1YJSB+MWGK9Onu8yS4zu2UmSWorGFTHvzAr3+vNkP5/UL9LdnV2PAHHPz7N1IFgITKnD0MvNvNbta9MRbQnApv22ht7hK3wOVCFCwiR5ZNpAPLl4Zm6ZxWW3AipO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PEREZ</dc:creator>
  <cp:lastModifiedBy>Leila Perez</cp:lastModifiedBy>
  <cp:revision>2</cp:revision>
  <cp:lastPrinted>2025-04-01T19:22:00Z</cp:lastPrinted>
  <dcterms:created xsi:type="dcterms:W3CDTF">2026-03-10T19:14:00Z</dcterms:created>
  <dcterms:modified xsi:type="dcterms:W3CDTF">2026-03-10T19:14:00Z</dcterms:modified>
</cp:coreProperties>
</file>